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3C" w:rsidRDefault="00DB76D8">
      <w:r w:rsidRPr="00DB76D8">
        <w:t xml:space="preserve">Link </w:t>
      </w:r>
      <w:r w:rsidRPr="00DB76D8">
        <w:rPr>
          <w:cs/>
        </w:rPr>
        <w:t xml:space="preserve">สำหรับเก็บหลักฐาน การประเมินคุณภาพระดับคณะ ปีการศึกษา </w:t>
      </w:r>
      <w:r w:rsidRPr="00DB76D8">
        <w:t>2564</w:t>
      </w:r>
      <w:r>
        <w:br/>
      </w:r>
      <w:r>
        <w:br/>
      </w:r>
      <w:hyperlink r:id="rId5" w:history="1">
        <w:r w:rsidRPr="003A2ED4">
          <w:rPr>
            <w:rStyle w:val="a3"/>
          </w:rPr>
          <w:t>https://drive.google.com/drive/folders/1EwAeMLCmf60lxuKhMe82t3kdMD0DKvXv?usp=sharing</w:t>
        </w:r>
      </w:hyperlink>
    </w:p>
    <w:p w:rsidR="00DB76D8" w:rsidRDefault="00DB76D8">
      <w:bookmarkStart w:id="0" w:name="_GoBack"/>
      <w:bookmarkEnd w:id="0"/>
    </w:p>
    <w:sectPr w:rsidR="00DB76D8" w:rsidSect="00B47BC8">
      <w:pgSz w:w="11906" w:h="16838" w:code="9"/>
      <w:pgMar w:top="1418" w:right="1134" w:bottom="1134" w:left="1701" w:header="567" w:footer="567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D8"/>
    <w:rsid w:val="00462D3C"/>
    <w:rsid w:val="005C3712"/>
    <w:rsid w:val="00B47BC8"/>
    <w:rsid w:val="00DB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6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EwAeMLCmf60lxuKhMe82t3kdMD0DKvXv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2022-07-04T03:23:00Z</dcterms:created>
  <dcterms:modified xsi:type="dcterms:W3CDTF">2022-07-04T03:24:00Z</dcterms:modified>
</cp:coreProperties>
</file>